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634" w:firstLine="0"/>
        <w:jc w:val="cente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УТВЕРЖДЕНА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0" w:lineRule="auto"/>
        <w:ind w:left="6634" w:firstLine="0"/>
        <w:jc w:val="cente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приказом Министерства юстиции Российской Федерации</w:t>
        <w:br w:type="textWrapping"/>
        <w:t xml:space="preserve">от 10.04.2013 № 47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lineRule="auto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smallCaps w:val="0"/>
          <w:sz w:val="28"/>
          <w:szCs w:val="28"/>
          <w:rtl w:val="0"/>
        </w:rPr>
        <w:t xml:space="preserve">Форма ордера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Rule="auto"/>
        <w:jc w:val="center"/>
        <w:rPr>
          <w:b w:val="1"/>
          <w:smallCaps w:val="0"/>
          <w:sz w:val="26"/>
          <w:szCs w:val="26"/>
        </w:rPr>
      </w:pPr>
      <w:r w:rsidDel="00000000" w:rsidR="00000000" w:rsidRPr="00000000">
        <w:rPr>
          <w:b w:val="1"/>
          <w:smallCaps w:val="0"/>
          <w:sz w:val="26"/>
          <w:szCs w:val="26"/>
          <w:rtl w:val="0"/>
        </w:rPr>
        <w:t xml:space="preserve">Корешок ордера</w:t>
      </w:r>
    </w:p>
    <w:tbl>
      <w:tblPr>
        <w:tblStyle w:val="Table1"/>
        <w:tblW w:w="4963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"/>
        <w:gridCol w:w="851"/>
        <w:gridCol w:w="680"/>
        <w:gridCol w:w="397.00000000000017"/>
        <w:gridCol w:w="255"/>
        <w:gridCol w:w="1418"/>
        <w:gridCol w:w="368.9999999999998"/>
        <w:gridCol w:w="368.9999999999998"/>
        <w:gridCol w:w="283.9999999999998"/>
        <w:tblGridChange w:id="0">
          <w:tblGrid>
            <w:gridCol w:w="340"/>
            <w:gridCol w:w="851"/>
            <w:gridCol w:w="680"/>
            <w:gridCol w:w="397.00000000000017"/>
            <w:gridCol w:w="255"/>
            <w:gridCol w:w="1418"/>
            <w:gridCol w:w="368.9999999999998"/>
            <w:gridCol w:w="368.9999999999998"/>
            <w:gridCol w:w="283.999999999999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от 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962"/>
        </w:tabs>
        <w:spacing w:before="120" w:lineRule="auto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Адвокату  </w:t>
        <w:tab/>
        <w:t xml:space="preserve">,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07" w:right="113" w:firstLine="0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(фамилия, имя, отчество (при наличии))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имеющему регистрационный номер  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08" w:firstLine="0"/>
        <w:rPr>
          <w:smallCaps w:val="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в реестре адвокатов  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985" w:firstLine="0"/>
        <w:rPr>
          <w:smallCaps w:val="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(наименование субъекта Российской Федерации)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удостоверение  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96" w:firstLine="0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(номер,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кем и когда выдано)</w:t>
      </w:r>
    </w:p>
    <w:tbl>
      <w:tblPr>
        <w:tblStyle w:val="Table2"/>
        <w:tblW w:w="501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91"/>
        <w:gridCol w:w="1417.9999999999998"/>
        <w:gridCol w:w="141.9999999999999"/>
        <w:gridCol w:w="2268"/>
        <w:tblGridChange w:id="0">
          <w:tblGrid>
            <w:gridCol w:w="1191"/>
            <w:gridCol w:w="1417.9999999999998"/>
            <w:gridCol w:w="141.9999999999999"/>
            <w:gridCol w:w="226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поручается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(с какого числа)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(сущность поручения)</w:t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(фамилия, имя, отчество (при наличии) физического лица или наименование юридического лица, чьи интересы представляются)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(стадия рассмотрения дела или наименование органа, учреждения, организации)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Основания выдачи ордера  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63" w:firstLine="0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(реквизиты соглашения,</w:t>
        <w:br w:type="textWrapping"/>
        <w:t xml:space="preserve">документа о назначении)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Ордер выдан  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328" w:firstLine="0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(полное наименование адвокатского образования)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адрес  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29" w:firstLine="0"/>
        <w:rPr>
          <w:smallCaps w:val="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25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телефон  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67" w:right="2125" w:firstLine="0"/>
        <w:rPr>
          <w:smallCaps w:val="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Ордер получил  </w:t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510" w:firstLine="0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(подпись адвоката)</w:t>
      </w:r>
    </w:p>
    <w:tbl>
      <w:tblPr>
        <w:tblStyle w:val="Table3"/>
        <w:tblW w:w="5017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6"/>
        <w:gridCol w:w="113.00000000000011"/>
        <w:gridCol w:w="1191"/>
        <w:gridCol w:w="113.00000000000011"/>
        <w:gridCol w:w="1814.0000000000005"/>
        <w:tblGridChange w:id="0">
          <w:tblGrid>
            <w:gridCol w:w="1786"/>
            <w:gridCol w:w="113.00000000000011"/>
            <w:gridCol w:w="1191"/>
            <w:gridCol w:w="113.00000000000011"/>
            <w:gridCol w:w="1814.000000000000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(должность лица, выдавшего ордер)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(подпись)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(фамилия, инициалы)</w:t>
            </w:r>
          </w:p>
        </w:tc>
      </w:tr>
    </w:tbl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60" w:lineRule="auto"/>
        <w:jc w:val="cente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М.П.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480" w:lineRule="auto"/>
        <w:jc w:val="center"/>
        <w:rPr>
          <w:b w:val="1"/>
          <w:smallCaps w:val="0"/>
          <w:sz w:val="26"/>
          <w:szCs w:val="26"/>
        </w:rPr>
      </w:pPr>
      <w:r w:rsidDel="00000000" w:rsidR="00000000" w:rsidRPr="00000000">
        <w:rPr>
          <w:b w:val="1"/>
          <w:smallCaps w:val="0"/>
          <w:sz w:val="26"/>
          <w:szCs w:val="26"/>
          <w:rtl w:val="0"/>
        </w:rPr>
        <w:t xml:space="preserve">ОРДЕР</w:t>
      </w:r>
    </w:p>
    <w:tbl>
      <w:tblPr>
        <w:tblStyle w:val="Table4"/>
        <w:tblW w:w="4963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0"/>
        <w:gridCol w:w="851"/>
        <w:gridCol w:w="680"/>
        <w:gridCol w:w="397.00000000000017"/>
        <w:gridCol w:w="255"/>
        <w:gridCol w:w="1418"/>
        <w:gridCol w:w="368.9999999999998"/>
        <w:gridCol w:w="368.9999999999998"/>
        <w:gridCol w:w="283.9999999999998"/>
        <w:tblGridChange w:id="0">
          <w:tblGrid>
            <w:gridCol w:w="340"/>
            <w:gridCol w:w="851"/>
            <w:gridCol w:w="680"/>
            <w:gridCol w:w="397.00000000000017"/>
            <w:gridCol w:w="255"/>
            <w:gridCol w:w="1418"/>
            <w:gridCol w:w="368.9999999999998"/>
            <w:gridCol w:w="368.9999999999998"/>
            <w:gridCol w:w="283.999999999999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№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от “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”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right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57" w:firstLine="0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г.</w:t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right" w:pos="4962"/>
        </w:tabs>
        <w:spacing w:before="120" w:lineRule="auto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Адвокату  </w:t>
        <w:tab/>
        <w:t xml:space="preserve">,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007" w:right="113" w:firstLine="0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(фамилия, имя, отчество (при наличии))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имеющему регистрационный номер  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508" w:firstLine="0"/>
        <w:rPr>
          <w:smallCaps w:val="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в реестре адвокатов  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985" w:firstLine="0"/>
        <w:rPr>
          <w:smallCaps w:val="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(наименование субъекта Российской Федерации)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удостоверение  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96" w:firstLine="0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(номер,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кем и когда выдано)</w:t>
      </w:r>
    </w:p>
    <w:tbl>
      <w:tblPr>
        <w:tblStyle w:val="Table5"/>
        <w:tblW w:w="5019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91"/>
        <w:gridCol w:w="1417.9999999999998"/>
        <w:gridCol w:w="141.9999999999999"/>
        <w:gridCol w:w="2268"/>
        <w:tblGridChange w:id="0">
          <w:tblGrid>
            <w:gridCol w:w="1191"/>
            <w:gridCol w:w="1417.9999999999998"/>
            <w:gridCol w:w="141.9999999999999"/>
            <w:gridCol w:w="2268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smallCaps w:val="0"/>
                <w:sz w:val="22"/>
                <w:szCs w:val="22"/>
                <w:rtl w:val="0"/>
              </w:rPr>
              <w:t xml:space="preserve">поручается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(с какого числа)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(сущность поручения)</w:t>
            </w:r>
          </w:p>
        </w:tc>
      </w:tr>
    </w:tbl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(фамилия, имя, отчество (при наличии) физического лица или наименование юридического лица, чьи интересы представляются)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(стадия рассмотрения дела и/или наименование органа, учреждения, организации)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Основания выдачи ордера  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563" w:firstLine="0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(реквизиты соглашения,</w:t>
        <w:br w:type="textWrapping"/>
        <w:t xml:space="preserve">документа о назначении)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Ордер выдан  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328" w:firstLine="0"/>
        <w:jc w:val="center"/>
        <w:rPr>
          <w:smallCaps w:val="0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smallCaps w:val="0"/>
          <w:sz w:val="16"/>
          <w:szCs w:val="16"/>
          <w:rtl w:val="0"/>
        </w:rPr>
        <w:t xml:space="preserve">(полное наименование адвокатского образования)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адрес  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629" w:firstLine="0"/>
        <w:rPr>
          <w:smallCaps w:val="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2125"/>
        <w:rPr>
          <w:smallCaps w:val="0"/>
          <w:sz w:val="22"/>
          <w:szCs w:val="22"/>
        </w:rPr>
      </w:pPr>
      <w:r w:rsidDel="00000000" w:rsidR="00000000" w:rsidRPr="00000000">
        <w:rPr>
          <w:smallCaps w:val="0"/>
          <w:sz w:val="22"/>
          <w:szCs w:val="22"/>
          <w:rtl w:val="0"/>
        </w:rPr>
        <w:t xml:space="preserve">телефон  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867" w:right="2125" w:firstLine="0"/>
        <w:rPr>
          <w:smallCaps w:val="0"/>
          <w:sz w:val="22"/>
          <w:szCs w:val="22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tbl>
      <w:tblPr>
        <w:tblStyle w:val="Table6"/>
        <w:tblW w:w="5017.0" w:type="dxa"/>
        <w:jc w:val="left"/>
        <w:tblInd w:w="2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86"/>
        <w:gridCol w:w="113.00000000000011"/>
        <w:gridCol w:w="1191"/>
        <w:gridCol w:w="113.00000000000011"/>
        <w:gridCol w:w="1814.0000000000005"/>
        <w:tblGridChange w:id="0">
          <w:tblGrid>
            <w:gridCol w:w="1786"/>
            <w:gridCol w:w="113.00000000000011"/>
            <w:gridCol w:w="1191"/>
            <w:gridCol w:w="113.00000000000011"/>
            <w:gridCol w:w="1814.0000000000005"/>
          </w:tblGrid>
        </w:tblGridChange>
      </w:tblGrid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(должность лица, выдавшего ордер)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(подпись)</w:t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28.0" w:type="dxa"/>
              <w:bottom w:w="0.0" w:type="dxa"/>
              <w:right w:w="2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smallCaps w:val="0"/>
                <w:sz w:val="16"/>
                <w:szCs w:val="16"/>
              </w:rPr>
            </w:pPr>
            <w:r w:rsidDel="00000000" w:rsidR="00000000" w:rsidRPr="00000000">
              <w:rPr>
                <w:smallCaps w:val="0"/>
                <w:sz w:val="16"/>
                <w:szCs w:val="16"/>
                <w:rtl w:val="0"/>
              </w:rPr>
              <w:t xml:space="preserve">(фамилия, инициалы)</w:t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240" w:lineRule="auto"/>
        <w:jc w:val="center"/>
        <w:rPr>
          <w:smallCaps w:val="0"/>
          <w:sz w:val="24"/>
          <w:szCs w:val="24"/>
        </w:rPr>
      </w:pPr>
      <w:r w:rsidDel="00000000" w:rsidR="00000000" w:rsidRPr="00000000">
        <w:rPr>
          <w:smallCaps w:val="0"/>
          <w:sz w:val="24"/>
          <w:szCs w:val="24"/>
          <w:rtl w:val="0"/>
        </w:rPr>
        <w:t xml:space="preserve">М.П.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567" w:top="851" w:left="1021" w:right="68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Подготовлено с использованием системы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КонсультантПлюс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